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6B2B841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222CB8">
        <w:rPr>
          <w:rFonts w:ascii="Arial" w:hAnsi="Arial" w:cs="Arial"/>
          <w:color w:val="595959"/>
          <w:spacing w:val="4"/>
          <w:sz w:val="18"/>
          <w:szCs w:val="18"/>
        </w:rPr>
        <w:t>4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260738">
      <w:pPr>
        <w:ind w:left="10620" w:firstLine="70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53120FE0" w:rsidR="0013495A" w:rsidRPr="00C640B0" w:rsidRDefault="0013495A" w:rsidP="00140762">
      <w:pPr>
        <w:tabs>
          <w:tab w:val="center" w:pos="7002"/>
        </w:tabs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  <w:r w:rsidR="00140762">
        <w:rPr>
          <w:rFonts w:ascii="Arial" w:hAnsi="Arial" w:cs="Arial"/>
          <w:sz w:val="22"/>
          <w:szCs w:val="22"/>
        </w:rPr>
        <w:tab/>
      </w:r>
    </w:p>
    <w:p w14:paraId="2D7F1CA8" w14:textId="62E90DDC" w:rsidR="0013495A" w:rsidRPr="00260738" w:rsidRDefault="0013495A" w:rsidP="00260738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4726184" w14:textId="05E0EDE9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34226BE9" w:rsidR="0013495A" w:rsidRDefault="00260738" w:rsidP="001349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ZESTAWIENIE OFEROWANEGO SPRZĘTU</w:t>
      </w:r>
    </w:p>
    <w:p w14:paraId="3B918C05" w14:textId="77777777" w:rsidR="00260738" w:rsidRPr="00260738" w:rsidRDefault="00260738" w:rsidP="0013495A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41" w:rightFromText="141" w:vertAnchor="text" w:horzAnchor="margin" w:tblpY="14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8"/>
        <w:gridCol w:w="1572"/>
        <w:gridCol w:w="1559"/>
        <w:gridCol w:w="4454"/>
      </w:tblGrid>
      <w:tr w:rsidR="00260738" w14:paraId="787BAEBE" w14:textId="77777777" w:rsidTr="00F97180">
        <w:trPr>
          <w:trHeight w:val="1185"/>
        </w:trPr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8B28" w14:textId="051CB804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6022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Spełnia wymagania stawiane w opisie przedmiotu zamówienia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A0D" w14:textId="39CC28AD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 xml:space="preserve">Inne </w:t>
            </w: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607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(producent, model urządzenia itp.)</w:t>
            </w:r>
          </w:p>
        </w:tc>
      </w:tr>
      <w:tr w:rsidR="00260738" w14:paraId="26551BC2" w14:textId="77777777" w:rsidTr="00F97180">
        <w:trPr>
          <w:trHeight w:val="542"/>
        </w:trPr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020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9444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C9F8" w14:textId="77777777" w:rsidR="00260738" w:rsidRPr="00260738" w:rsidRDefault="002607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738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240E" w14:textId="77777777" w:rsidR="00260738" w:rsidRPr="00260738" w:rsidRDefault="00260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7180" w14:paraId="2A92AA79" w14:textId="77777777" w:rsidTr="00F97180">
        <w:trPr>
          <w:trHeight w:val="1859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59E99" w14:textId="608D1010" w:rsidR="00F97180" w:rsidRPr="00260738" w:rsidRDefault="00F97180" w:rsidP="005456CB">
            <w:pPr>
              <w:pStyle w:val="Nagwek1"/>
              <w:spacing w:before="0" w:after="0" w:line="240" w:lineRule="auto"/>
              <w:ind w:left="0"/>
              <w:rPr>
                <w:rFonts w:ascii="Arial" w:hAnsi="Arial" w:cs="Arial"/>
                <w:b w:val="0"/>
                <w:szCs w:val="22"/>
              </w:rPr>
            </w:pPr>
            <w:r w:rsidRPr="00260738">
              <w:rPr>
                <w:rFonts w:ascii="Arial" w:hAnsi="Arial" w:cs="Arial"/>
                <w:bCs/>
                <w:sz w:val="22"/>
                <w:szCs w:val="22"/>
              </w:rPr>
              <w:t xml:space="preserve">Stacje robocze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E3F8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260738">
              <w:rPr>
                <w:rFonts w:ascii="Arial" w:hAnsi="Arial" w:cs="Arial"/>
                <w:bCs/>
                <w:sz w:val="22"/>
                <w:szCs w:val="22"/>
              </w:rPr>
              <w:t xml:space="preserve"> szt.)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31C4" w14:textId="77777777" w:rsidR="00F97180" w:rsidRPr="00260738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268" w14:textId="77777777" w:rsidR="00F97180" w:rsidRPr="00260738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1AE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3FF22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B1EB9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DE487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0728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04399" w14:textId="77777777" w:rsidR="00F97180" w:rsidRDefault="00F97180" w:rsidP="002607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AF055" w14:textId="33D7D6E0" w:rsidR="00F97180" w:rsidRPr="00260738" w:rsidRDefault="00F97180" w:rsidP="00167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BCDE5" w14:textId="7777777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073C97C1" w14:textId="77777777" w:rsidR="0001614B" w:rsidRPr="00260738" w:rsidRDefault="0001614B" w:rsidP="0001614B">
      <w:pPr>
        <w:jc w:val="both"/>
        <w:rPr>
          <w:rFonts w:ascii="Calibri" w:hAnsi="Calibri" w:cs="Calibri"/>
          <w:sz w:val="6"/>
          <w:szCs w:val="6"/>
        </w:rPr>
      </w:pPr>
    </w:p>
    <w:p w14:paraId="51EC1981" w14:textId="77777777" w:rsidR="00260738" w:rsidRPr="00AE7E00" w:rsidRDefault="00260738" w:rsidP="0001614B">
      <w:pPr>
        <w:jc w:val="both"/>
        <w:rPr>
          <w:rFonts w:ascii="Calibri" w:hAnsi="Calibri" w:cs="Calibri"/>
          <w:sz w:val="22"/>
          <w:szCs w:val="22"/>
        </w:rPr>
      </w:pPr>
    </w:p>
    <w:p w14:paraId="36C8853E" w14:textId="35B558D1" w:rsidR="0013495A" w:rsidRPr="00260738" w:rsidRDefault="0001614B" w:rsidP="00260738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45AC6028" w14:textId="51AE350F" w:rsidR="0013495A" w:rsidRPr="00C640B0" w:rsidRDefault="0013495A" w:rsidP="00260738">
      <w:pPr>
        <w:spacing w:line="360" w:lineRule="auto"/>
        <w:ind w:left="7788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60738">
        <w:rPr>
          <w:rFonts w:ascii="Arial" w:hAnsi="Arial" w:cs="Arial"/>
          <w:sz w:val="22"/>
          <w:szCs w:val="22"/>
        </w:rPr>
        <w:t xml:space="preserve">         ……..</w:t>
      </w:r>
      <w:r w:rsidRPr="00C640B0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2799B881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</w:t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="00260738">
        <w:rPr>
          <w:rFonts w:ascii="Arial" w:hAnsi="Arial" w:cs="Arial"/>
          <w:iCs/>
          <w:sz w:val="22"/>
          <w:szCs w:val="22"/>
        </w:rPr>
        <w:tab/>
      </w:r>
      <w:r w:rsidRPr="00C640B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54CA9FE3" w14:textId="6C3DB591" w:rsidR="00266750" w:rsidRDefault="0013495A" w:rsidP="00260738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 w:rsidR="002607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</w:p>
    <w:sectPr w:rsidR="00266750" w:rsidSect="0026073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EE3F8C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70"/>
    <w:multiLevelType w:val="hybridMultilevel"/>
    <w:tmpl w:val="94DC1FC0"/>
    <w:lvl w:ilvl="0" w:tplc="BB94A7B0">
      <w:start w:val="1"/>
      <w:numFmt w:val="upperRoman"/>
      <w:lvlText w:val="%1."/>
      <w:lvlJc w:val="left"/>
      <w:pPr>
        <w:ind w:left="780" w:hanging="72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7E8A"/>
    <w:multiLevelType w:val="hybridMultilevel"/>
    <w:tmpl w:val="4DA07C08"/>
    <w:lvl w:ilvl="0" w:tplc="0286468A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809F3"/>
    <w:multiLevelType w:val="multilevel"/>
    <w:tmpl w:val="C67AAF8A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33E"/>
    <w:multiLevelType w:val="hybridMultilevel"/>
    <w:tmpl w:val="27C41188"/>
    <w:lvl w:ilvl="0" w:tplc="0CF0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987142">
    <w:abstractNumId w:val="0"/>
  </w:num>
  <w:num w:numId="2" w16cid:durableId="1944872920">
    <w:abstractNumId w:val="9"/>
  </w:num>
  <w:num w:numId="3" w16cid:durableId="1029799616">
    <w:abstractNumId w:val="11"/>
  </w:num>
  <w:num w:numId="4" w16cid:durableId="183247559">
    <w:abstractNumId w:val="1"/>
  </w:num>
  <w:num w:numId="5" w16cid:durableId="1801264600">
    <w:abstractNumId w:val="6"/>
  </w:num>
  <w:num w:numId="6" w16cid:durableId="200021511">
    <w:abstractNumId w:val="2"/>
  </w:num>
  <w:num w:numId="7" w16cid:durableId="1133599754">
    <w:abstractNumId w:val="3"/>
  </w:num>
  <w:num w:numId="8" w16cid:durableId="1188176340">
    <w:abstractNumId w:val="8"/>
  </w:num>
  <w:num w:numId="9" w16cid:durableId="14963253">
    <w:abstractNumId w:val="10"/>
  </w:num>
  <w:num w:numId="10" w16cid:durableId="655962888">
    <w:abstractNumId w:val="15"/>
  </w:num>
  <w:num w:numId="11" w16cid:durableId="1281766506">
    <w:abstractNumId w:val="4"/>
  </w:num>
  <w:num w:numId="12" w16cid:durableId="1099907779">
    <w:abstractNumId w:val="14"/>
  </w:num>
  <w:num w:numId="13" w16cid:durableId="1657417459">
    <w:abstractNumId w:val="12"/>
  </w:num>
  <w:num w:numId="14" w16cid:durableId="858276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345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420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13495A"/>
    <w:rsid w:val="00140762"/>
    <w:rsid w:val="001F6278"/>
    <w:rsid w:val="00222CB8"/>
    <w:rsid w:val="00260738"/>
    <w:rsid w:val="00266750"/>
    <w:rsid w:val="00365F90"/>
    <w:rsid w:val="00773B37"/>
    <w:rsid w:val="008D592B"/>
    <w:rsid w:val="0095383E"/>
    <w:rsid w:val="00A34D44"/>
    <w:rsid w:val="00A61482"/>
    <w:rsid w:val="00BD380F"/>
    <w:rsid w:val="00EE335F"/>
    <w:rsid w:val="00EE3F8C"/>
    <w:rsid w:val="00F97180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738"/>
    <w:pPr>
      <w:keepNext/>
      <w:keepLines/>
      <w:numPr>
        <w:numId w:val="14"/>
      </w:numPr>
      <w:spacing w:before="120" w:after="240" w:line="360" w:lineRule="auto"/>
      <w:outlineLvl w:val="0"/>
    </w:pPr>
    <w:rPr>
      <w:rFonts w:ascii="Arial Narrow" w:hAnsi="Arial Narrow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38"/>
    <w:pPr>
      <w:keepNext/>
      <w:keepLines/>
      <w:spacing w:before="120" w:after="120" w:line="360" w:lineRule="auto"/>
      <w:outlineLvl w:val="1"/>
    </w:pPr>
    <w:rPr>
      <w:rFonts w:ascii="Arial Narrow" w:hAnsi="Arial Narrow"/>
      <w:b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6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60738"/>
    <w:rPr>
      <w:rFonts w:ascii="Arial Narrow" w:eastAsia="Times New Roman" w:hAnsi="Arial Narrow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38"/>
    <w:rPr>
      <w:rFonts w:ascii="Arial Narrow" w:eastAsia="Times New Roman" w:hAnsi="Arial Narrow" w:cs="Times New Roman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7</cp:revision>
  <cp:lastPrinted>2023-03-21T14:03:00Z</cp:lastPrinted>
  <dcterms:created xsi:type="dcterms:W3CDTF">2023-04-19T12:56:00Z</dcterms:created>
  <dcterms:modified xsi:type="dcterms:W3CDTF">2023-07-19T10:16:00Z</dcterms:modified>
</cp:coreProperties>
</file>